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E3" w:rsidRPr="003511E9" w:rsidRDefault="0061216D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（様式５</w:t>
      </w:r>
      <w:r w:rsidR="00A14AE3"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A14AE3" w:rsidRPr="00A14AE3" w:rsidRDefault="00A14AE3" w:rsidP="00A14AE3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pStyle w:val="aa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A14AE3" w:rsidRPr="003511E9" w:rsidRDefault="00A14AE3" w:rsidP="00A14AE3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A14AE3" w:rsidRPr="003511E9" w:rsidRDefault="00A14AE3" w:rsidP="00A14AE3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代表者</w:t>
      </w:r>
      <w:r w:rsidR="00DD54C5">
        <w:rPr>
          <w:rFonts w:ascii="BIZ UD明朝 Medium" w:eastAsia="BIZ UD明朝 Medium" w:hAnsi="BIZ UD明朝 Medium" w:hint="eastAsia"/>
          <w:szCs w:val="21"/>
        </w:rPr>
        <w:t>職氏名</w:t>
      </w: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A14AE3">
        <w:rPr>
          <w:rFonts w:ascii="BIZ UD明朝 Medium" w:eastAsia="BIZ UD明朝 Medium" w:hAnsi="BIZ UD明朝 Medium" w:hint="eastAsia"/>
          <w:b/>
          <w:bCs/>
          <w:sz w:val="32"/>
          <w:szCs w:val="32"/>
        </w:rPr>
        <w:t>企　画　提　案　書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次の件について、企画提案書を提出します。</w:t>
      </w: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A14AE3" w:rsidRDefault="00E378CC" w:rsidP="00A14AE3">
      <w:pPr>
        <w:pStyle w:val="ac"/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件名：共創による亀山市「交通空白」解消等リ・デザイン事業支援</w:t>
      </w:r>
      <w:r w:rsidR="00A14AE3" w:rsidRPr="00A14AE3">
        <w:rPr>
          <w:rFonts w:ascii="BIZ UD明朝 Medium" w:eastAsia="BIZ UD明朝 Medium" w:hAnsi="BIZ UD明朝 Medium" w:hint="eastAsia"/>
          <w:sz w:val="24"/>
        </w:rPr>
        <w:t>業務</w:t>
      </w:r>
      <w:r w:rsidR="00AE4336">
        <w:rPr>
          <w:rFonts w:ascii="BIZ UD明朝 Medium" w:eastAsia="BIZ UD明朝 Medium" w:hAnsi="BIZ UD明朝 Medium" w:hint="eastAsia"/>
          <w:sz w:val="24"/>
        </w:rPr>
        <w:t>委託</w:t>
      </w: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A49C2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A14AE3" w:rsidRPr="003511E9" w:rsidRDefault="00A14AE3" w:rsidP="00A14AE3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46460D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04342016"/>
        </w:rPr>
        <w:t>FAX番</w:t>
      </w:r>
      <w:r w:rsidRPr="0046460D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04342016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Default="00A14AE3" w:rsidP="00A14AE3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46460D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04342015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Default="00A14AE3" w:rsidP="00A14AE3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/>
          <w:kern w:val="0"/>
          <w:szCs w:val="21"/>
        </w:rPr>
        <w:br w:type="page"/>
      </w:r>
    </w:p>
    <w:p w:rsidR="00636F2E" w:rsidRPr="003511E9" w:rsidRDefault="0061216D" w:rsidP="00636F2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（様式５</w:t>
      </w:r>
      <w:r w:rsidR="00636F2E" w:rsidRPr="003511E9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12FB4" w:rsidTr="0046460D">
        <w:trPr>
          <w:trHeight w:val="524"/>
        </w:trPr>
        <w:tc>
          <w:tcPr>
            <w:tcW w:w="8720" w:type="dxa"/>
            <w:vAlign w:val="center"/>
          </w:tcPr>
          <w:p w:rsidR="00912FB4" w:rsidRDefault="00E378CC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（１）業務実施方針等</w:t>
            </w:r>
          </w:p>
        </w:tc>
      </w:tr>
      <w:tr w:rsidR="006E3CCD" w:rsidTr="006E3CCD">
        <w:trPr>
          <w:trHeight w:val="3820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E378CC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（２）</w:t>
            </w:r>
            <w:r w:rsidR="00097D5F">
              <w:rPr>
                <w:rFonts w:ascii="BIZ UD明朝 Medium" w:eastAsia="BIZ UD明朝 Medium" w:hAnsi="BIZ UD明朝 Medium" w:hint="eastAsia"/>
                <w:szCs w:val="21"/>
              </w:rPr>
              <w:t>データの集計・分析等</w:t>
            </w:r>
          </w:p>
        </w:tc>
      </w:tr>
      <w:tr w:rsidR="006E3CCD" w:rsidTr="006E3CCD">
        <w:trPr>
          <w:trHeight w:val="3983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（３）</w:t>
            </w:r>
            <w:r w:rsidR="00097D5F">
              <w:rPr>
                <w:rFonts w:ascii="BIZ UD明朝 Medium" w:eastAsia="BIZ UD明朝 Medium" w:hAnsi="BIZ UD明朝 Medium" w:hint="eastAsia"/>
              </w:rPr>
              <w:t>本市の現状理解と業務実施の方向性</w:t>
            </w:r>
          </w:p>
        </w:tc>
      </w:tr>
      <w:tr w:rsidR="006E3CCD" w:rsidTr="006E3CCD">
        <w:trPr>
          <w:trHeight w:val="3720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097D5F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（４）オンデマンド交通等導入シミュレーション</w:t>
            </w:r>
          </w:p>
        </w:tc>
      </w:tr>
      <w:tr w:rsidR="006E3CCD" w:rsidTr="007D7704">
        <w:trPr>
          <w:trHeight w:val="4141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12FB4" w:rsidTr="006E3CCD">
        <w:trPr>
          <w:trHeight w:val="400"/>
        </w:trPr>
        <w:tc>
          <w:tcPr>
            <w:tcW w:w="8720" w:type="dxa"/>
            <w:vAlign w:val="center"/>
          </w:tcPr>
          <w:p w:rsidR="00912FB4" w:rsidRDefault="00097D5F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（５）</w:t>
            </w:r>
            <w:r w:rsidR="00007690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Cs w:val="21"/>
              </w:rPr>
              <w:t>マネジメント</w:t>
            </w:r>
          </w:p>
        </w:tc>
      </w:tr>
      <w:tr w:rsidR="00912FB4" w:rsidTr="00606D71">
        <w:trPr>
          <w:trHeight w:val="4107"/>
        </w:trPr>
        <w:tc>
          <w:tcPr>
            <w:tcW w:w="8720" w:type="dxa"/>
            <w:vAlign w:val="center"/>
          </w:tcPr>
          <w:p w:rsidR="00912FB4" w:rsidRDefault="00912FB4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12FB4" w:rsidTr="007D7704">
        <w:trPr>
          <w:trHeight w:val="439"/>
        </w:trPr>
        <w:tc>
          <w:tcPr>
            <w:tcW w:w="8720" w:type="dxa"/>
            <w:vAlign w:val="center"/>
          </w:tcPr>
          <w:p w:rsidR="00912FB4" w:rsidRDefault="00097D5F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（６）その他の提案</w:t>
            </w:r>
          </w:p>
        </w:tc>
      </w:tr>
      <w:tr w:rsidR="007D7704" w:rsidTr="008719A5">
        <w:trPr>
          <w:trHeight w:val="3933"/>
        </w:trPr>
        <w:tc>
          <w:tcPr>
            <w:tcW w:w="8720" w:type="dxa"/>
            <w:vAlign w:val="center"/>
          </w:tcPr>
          <w:p w:rsidR="007D7704" w:rsidRDefault="007D7704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703F5" w:rsidRPr="00174F7A" w:rsidRDefault="000703F5" w:rsidP="00606D71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sectPr w:rsidR="000703F5" w:rsidRPr="00174F7A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032555"/>
      <w:docPartObj>
        <w:docPartGallery w:val="Page Numbers (Bottom of Page)"/>
        <w:docPartUnique/>
      </w:docPartObj>
    </w:sdtPr>
    <w:sdtEndPr/>
    <w:sdtContent>
      <w:p w:rsidR="0055351B" w:rsidRDefault="005535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90" w:rsidRPr="00007690">
          <w:rPr>
            <w:noProof/>
            <w:lang w:val="ja-JP"/>
          </w:rPr>
          <w:t>2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0769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97D5F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66C1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351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06D71"/>
    <w:rsid w:val="0061216D"/>
    <w:rsid w:val="0061297D"/>
    <w:rsid w:val="006211B5"/>
    <w:rsid w:val="00626192"/>
    <w:rsid w:val="00632E20"/>
    <w:rsid w:val="00632E62"/>
    <w:rsid w:val="00634C53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19A5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433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3EC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378CC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CD48-82E3-40E5-9EE0-A65C69FE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7</cp:revision>
  <cp:lastPrinted>2025-07-10T00:14:00Z</cp:lastPrinted>
  <dcterms:created xsi:type="dcterms:W3CDTF">2025-04-03T05:22:00Z</dcterms:created>
  <dcterms:modified xsi:type="dcterms:W3CDTF">2025-07-15T13:09:00Z</dcterms:modified>
</cp:coreProperties>
</file>